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42" w:rsidRDefault="003D6842" w:rsidP="003D6842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Załącznik nr.1 do Planu Pracy Biblioteki Szkolnej</w:t>
      </w:r>
    </w:p>
    <w:p w:rsidR="004100E9" w:rsidRDefault="00291B05" w:rsidP="00291B05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2C5A9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PLAN DZIAŁĄŃ</w:t>
      </w:r>
      <w:r w:rsidR="00AB7C0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WSPIERAJĄCYCH</w:t>
      </w:r>
      <w:r w:rsidR="00AB7C0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REALIZACJĘ</w:t>
      </w:r>
      <w:r w:rsidR="004100E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</w:p>
    <w:p w:rsidR="004100E9" w:rsidRPr="004100E9" w:rsidRDefault="00291B05" w:rsidP="004100E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100E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„NARODOWEGO PROGRAMU ROZWOJU CZYTELNICTWA” </w:t>
      </w:r>
    </w:p>
    <w:p w:rsidR="00577656" w:rsidRPr="004100E9" w:rsidRDefault="004100E9" w:rsidP="004100E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100E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PRIORYTETU MEN  :  UPOWSZECHNIANIE CZYTELNICTWA, ROZWIJANIE KOMPETENCJI CZYTELNICZYCH</w:t>
      </w:r>
    </w:p>
    <w:p w:rsidR="00291B05" w:rsidRPr="00796366" w:rsidRDefault="00291B05" w:rsidP="00291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3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</w:t>
      </w:r>
      <w:r w:rsidR="00AB7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10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działań</w:t>
      </w:r>
    </w:p>
    <w:p w:rsidR="00014D71" w:rsidRPr="00D70754" w:rsidRDefault="00D70754" w:rsidP="00D7075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75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14D71" w:rsidRPr="00D70754">
        <w:rPr>
          <w:rFonts w:ascii="Times New Roman" w:eastAsia="Times New Roman" w:hAnsi="Times New Roman" w:cs="Times New Roman"/>
          <w:sz w:val="24"/>
          <w:szCs w:val="24"/>
          <w:lang w:eastAsia="pl-PL"/>
        </w:rPr>
        <w:t>ształtowanie kultury czytelniczej poprzez rozbudzane zainteresowa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AB7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książką oraz biblioteką</w:t>
      </w:r>
    </w:p>
    <w:p w:rsidR="00D70754" w:rsidRDefault="00D70754" w:rsidP="00D7075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75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14D71" w:rsidRPr="00D70754">
        <w:rPr>
          <w:rFonts w:ascii="Times New Roman" w:eastAsia="Times New Roman" w:hAnsi="Times New Roman" w:cs="Times New Roman"/>
          <w:sz w:val="24"/>
          <w:szCs w:val="24"/>
          <w:lang w:eastAsia="pl-PL"/>
        </w:rPr>
        <w:t>ozwijanie aktywności czytelniczej uczniów</w:t>
      </w:r>
      <w:r w:rsidRPr="00D70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promocję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czytelnictwa</w:t>
      </w:r>
    </w:p>
    <w:p w:rsidR="005E31EA" w:rsidRPr="00D70754" w:rsidRDefault="00014D71" w:rsidP="00D7075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754">
        <w:rPr>
          <w:rFonts w:ascii="Times New Roman" w:hAnsi="Times New Roman" w:cs="Times New Roman"/>
          <w:sz w:val="24"/>
          <w:szCs w:val="24"/>
        </w:rPr>
        <w:t>uatrakcyjnienie księgozbior</w:t>
      </w:r>
      <w:r w:rsidR="00D70754" w:rsidRPr="00D70754">
        <w:rPr>
          <w:rFonts w:ascii="Times New Roman" w:hAnsi="Times New Roman" w:cs="Times New Roman"/>
          <w:sz w:val="24"/>
          <w:szCs w:val="24"/>
        </w:rPr>
        <w:t>u</w:t>
      </w:r>
      <w:r w:rsidRPr="00D70754">
        <w:rPr>
          <w:rFonts w:ascii="Times New Roman" w:hAnsi="Times New Roman" w:cs="Times New Roman"/>
          <w:sz w:val="24"/>
          <w:szCs w:val="24"/>
        </w:rPr>
        <w:t xml:space="preserve"> biblioteki szkolnej poprzez zakup lektur szkolnych oraz nowości wydawniczych  </w:t>
      </w:r>
    </w:p>
    <w:p w:rsidR="00291B05" w:rsidRPr="00D70754" w:rsidRDefault="005E31EA" w:rsidP="004100E9">
      <w:pPr>
        <w:pStyle w:val="NormalnyWeb"/>
        <w:jc w:val="both"/>
        <w:rPr>
          <w:b/>
        </w:rPr>
      </w:pPr>
      <w:r w:rsidRPr="00D70754">
        <w:rPr>
          <w:b/>
        </w:rPr>
        <w:t> </w:t>
      </w:r>
      <w:r w:rsidR="00291B05" w:rsidRPr="00D70754">
        <w:rPr>
          <w:b/>
        </w:rPr>
        <w:t>Cele szczegółowe:</w:t>
      </w:r>
    </w:p>
    <w:p w:rsidR="00291B05" w:rsidRPr="00796366" w:rsidRDefault="00291B05" w:rsidP="00291B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366">
        <w:rPr>
          <w:rFonts w:ascii="Times New Roman" w:eastAsia="Times New Roman" w:hAnsi="Times New Roman" w:cs="Times New Roman"/>
          <w:sz w:val="24"/>
          <w:szCs w:val="24"/>
          <w:lang w:eastAsia="pl-PL"/>
        </w:rPr>
        <w:t>wzmocnienie zainteresowań i aktywności czytelniczej uczniów</w:t>
      </w:r>
    </w:p>
    <w:p w:rsidR="00291B05" w:rsidRDefault="00291B05" w:rsidP="00291B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zwiększenie atrakcyjności oferty biblioteki szkolnej przez zakup nowości wydawniczych </w:t>
      </w:r>
    </w:p>
    <w:p w:rsidR="00291B05" w:rsidRDefault="00291B05" w:rsidP="00291B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B05">
        <w:rPr>
          <w:rFonts w:ascii="Times New Roman" w:eastAsia="Times New Roman" w:hAnsi="Times New Roman" w:cs="Times New Roman"/>
          <w:sz w:val="24"/>
          <w:szCs w:val="24"/>
          <w:lang w:eastAsia="pl-PL"/>
        </w:rPr>
        <w:t>wzrost dostępności książek w bibliotece szkolnej</w:t>
      </w:r>
    </w:p>
    <w:p w:rsidR="00D3552A" w:rsidRPr="00D70754" w:rsidRDefault="00291B05" w:rsidP="00D7075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rozwój współpracy pomiędzy biblioteką szkolną a biblioteką publiczną </w:t>
      </w:r>
    </w:p>
    <w:tbl>
      <w:tblPr>
        <w:tblStyle w:val="Tabela-Siatka"/>
        <w:tblW w:w="0" w:type="auto"/>
        <w:tblLook w:val="04A0"/>
      </w:tblPr>
      <w:tblGrid>
        <w:gridCol w:w="543"/>
        <w:gridCol w:w="1741"/>
        <w:gridCol w:w="3987"/>
        <w:gridCol w:w="2161"/>
        <w:gridCol w:w="856"/>
      </w:tblGrid>
      <w:tr w:rsidR="00D917AC" w:rsidTr="002C5A9C">
        <w:tc>
          <w:tcPr>
            <w:tcW w:w="0" w:type="auto"/>
          </w:tcPr>
          <w:p w:rsidR="002C5A9C" w:rsidRDefault="002C5A9C" w:rsidP="0057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2C5A9C" w:rsidRDefault="002C5A9C" w:rsidP="0057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 służące osiągnięciu priorytetu</w:t>
            </w:r>
          </w:p>
        </w:tc>
        <w:tc>
          <w:tcPr>
            <w:tcW w:w="0" w:type="auto"/>
          </w:tcPr>
          <w:p w:rsidR="002C5A9C" w:rsidRDefault="002C5A9C" w:rsidP="0057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Formy, sposoby realizacji zajęć</w:t>
            </w:r>
          </w:p>
        </w:tc>
        <w:tc>
          <w:tcPr>
            <w:tcW w:w="0" w:type="auto"/>
          </w:tcPr>
          <w:p w:rsidR="002C5A9C" w:rsidRDefault="002C5A9C" w:rsidP="0057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Termin/osoby odpowiedzialne</w:t>
            </w:r>
          </w:p>
        </w:tc>
        <w:tc>
          <w:tcPr>
            <w:tcW w:w="0" w:type="auto"/>
          </w:tcPr>
          <w:p w:rsidR="002C5A9C" w:rsidRDefault="002C5A9C" w:rsidP="0057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D917AC" w:rsidTr="002C5A9C">
        <w:tc>
          <w:tcPr>
            <w:tcW w:w="0" w:type="auto"/>
          </w:tcPr>
          <w:p w:rsidR="002C5A9C" w:rsidRDefault="002C5A9C" w:rsidP="0057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C5A9C" w:rsidRDefault="002C5A9C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zainteresowań czytelniczych.</w:t>
            </w:r>
          </w:p>
        </w:tc>
        <w:tc>
          <w:tcPr>
            <w:tcW w:w="0" w:type="auto"/>
          </w:tcPr>
          <w:p w:rsidR="00E36665" w:rsidRDefault="00E36665" w:rsidP="0088444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215A">
              <w:rPr>
                <w:rFonts w:ascii="Times New Roman" w:hAnsi="Times New Roman" w:cs="Times New Roman"/>
                <w:sz w:val="24"/>
                <w:szCs w:val="24"/>
              </w:rPr>
              <w:t>„Całą gmina czyta dzieciom”- akcja, której celem jest zachęcenie dzieci i dorosłych do wspólnego czytania, rozwijanie i wzbudzanie zainteresowań czytelniczych, aktywny udział mieszkańców w akcji.</w:t>
            </w:r>
          </w:p>
          <w:p w:rsidR="00600727" w:rsidRPr="005C215A" w:rsidRDefault="00600727" w:rsidP="006007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665" w:rsidRPr="000C77E0" w:rsidRDefault="00D703AE" w:rsidP="00D703A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215A">
              <w:rPr>
                <w:rFonts w:ascii="Times New Roman" w:hAnsi="Times New Roman" w:cs="Times New Roman"/>
                <w:sz w:val="24"/>
                <w:szCs w:val="24"/>
              </w:rPr>
              <w:t>Powołanie</w:t>
            </w:r>
            <w:r w:rsidR="00E36665" w:rsidRPr="00D703AE">
              <w:rPr>
                <w:rFonts w:ascii="Times New Roman" w:hAnsi="Times New Roman" w:cs="Times New Roman"/>
                <w:i/>
                <w:sz w:val="24"/>
                <w:szCs w:val="24"/>
              </w:rPr>
              <w:t>„K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lubu </w:t>
            </w:r>
            <w:r w:rsidR="00E36665" w:rsidRPr="00D70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miłośników książki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biblioteki</w:t>
            </w:r>
            <w:r w:rsidR="00E36665" w:rsidRPr="00D703AE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C77E0">
              <w:rPr>
                <w:rFonts w:ascii="Times New Roman" w:hAnsi="Times New Roman" w:cs="Times New Roman"/>
                <w:sz w:val="24"/>
                <w:szCs w:val="24"/>
              </w:rPr>
              <w:t xml:space="preserve">wdrażanie uczniów do pracy z książką w celu </w:t>
            </w:r>
            <w:r w:rsidR="005C215A">
              <w:rPr>
                <w:rFonts w:ascii="Times New Roman" w:hAnsi="Times New Roman" w:cs="Times New Roman"/>
                <w:sz w:val="24"/>
                <w:szCs w:val="24"/>
              </w:rPr>
              <w:t>rozbudze</w:t>
            </w:r>
            <w:r w:rsidRPr="000C77E0">
              <w:rPr>
                <w:rFonts w:ascii="Times New Roman" w:hAnsi="Times New Roman" w:cs="Times New Roman"/>
                <w:sz w:val="24"/>
                <w:szCs w:val="24"/>
              </w:rPr>
              <w:t xml:space="preserve">nia zainteresowań czytelniczych oraz </w:t>
            </w:r>
            <w:r w:rsidR="000C77E0">
              <w:rPr>
                <w:rFonts w:ascii="Times New Roman" w:hAnsi="Times New Roman" w:cs="Times New Roman"/>
                <w:sz w:val="24"/>
                <w:szCs w:val="24"/>
              </w:rPr>
              <w:t xml:space="preserve">pomoc </w:t>
            </w:r>
            <w:r w:rsidR="005C215A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r w:rsidR="000C77E0">
              <w:rPr>
                <w:rFonts w:ascii="Times New Roman" w:hAnsi="Times New Roman" w:cs="Times New Roman"/>
                <w:sz w:val="24"/>
                <w:szCs w:val="24"/>
              </w:rPr>
              <w:t>w pracy biblioteczno-technicznej</w:t>
            </w:r>
            <w:r w:rsidRPr="000C77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77E0" w:rsidRPr="000C77E0" w:rsidRDefault="000C77E0" w:rsidP="000C77E0">
            <w:pPr>
              <w:pStyle w:val="Akapitzli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6665" w:rsidRDefault="00E36665" w:rsidP="0088444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A">
              <w:rPr>
                <w:rFonts w:ascii="Times New Roman" w:hAnsi="Times New Roman" w:cs="Times New Roman"/>
                <w:sz w:val="24"/>
                <w:szCs w:val="24"/>
              </w:rPr>
              <w:t>Prezentacja nowości zakupionych do biblioteki książek w ramach projektu „Książka naszych marzeń”</w:t>
            </w:r>
          </w:p>
          <w:p w:rsidR="00F9570D" w:rsidRDefault="000C77E0" w:rsidP="000C77E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wystawy, czytanie w klasach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D917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 rozpoczęciem zajęć pod hasłem: </w:t>
            </w:r>
            <w:r w:rsidR="00F9570D">
              <w:rPr>
                <w:rFonts w:ascii="Times New Roman" w:hAnsi="Times New Roman" w:cs="Times New Roman"/>
                <w:sz w:val="24"/>
                <w:szCs w:val="24"/>
              </w:rPr>
              <w:t>„ Poranek z książką marzeń”;</w:t>
            </w:r>
          </w:p>
          <w:p w:rsidR="000C77E0" w:rsidRPr="000C77E0" w:rsidRDefault="00F9570D" w:rsidP="000C77E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Cykl p</w:t>
            </w:r>
            <w:r w:rsidR="000C77E0" w:rsidRPr="000C77E0">
              <w:rPr>
                <w:rFonts w:ascii="Times New Roman" w:hAnsi="Times New Roman" w:cs="Times New Roman"/>
                <w:sz w:val="24"/>
                <w:szCs w:val="24"/>
              </w:rPr>
              <w:t>orank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0C77E0" w:rsidRPr="000C77E0">
              <w:rPr>
                <w:rFonts w:ascii="Times New Roman" w:hAnsi="Times New Roman" w:cs="Times New Roman"/>
                <w:sz w:val="24"/>
                <w:szCs w:val="24"/>
              </w:rPr>
              <w:t xml:space="preserve"> literacki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pod hasłem „ Z książką z każdej półki</w:t>
            </w:r>
            <w:r w:rsidR="000C77E0" w:rsidRPr="000C77E0">
              <w:rPr>
                <w:rFonts w:ascii="Times New Roman" w:hAnsi="Times New Roman" w:cs="Times New Roman"/>
                <w:sz w:val="24"/>
                <w:szCs w:val="24"/>
              </w:rPr>
              <w:t xml:space="preserve"> – klasa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C77E0" w:rsidRPr="000C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5C215A">
              <w:rPr>
                <w:rFonts w:ascii="Times New Roman" w:hAnsi="Times New Roman" w:cs="Times New Roman"/>
                <w:sz w:val="24"/>
                <w:szCs w:val="24"/>
              </w:rPr>
              <w:t xml:space="preserve"> gimnazjum oraz klasie </w:t>
            </w:r>
            <w:r w:rsidR="002A747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5C215A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</w:p>
          <w:p w:rsidR="000C77E0" w:rsidRPr="0088444A" w:rsidRDefault="000C77E0" w:rsidP="000C77E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9C" w:rsidRDefault="00E36665" w:rsidP="0088444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A">
              <w:rPr>
                <w:rFonts w:ascii="Times New Roman" w:hAnsi="Times New Roman" w:cs="Times New Roman"/>
                <w:sz w:val="24"/>
                <w:szCs w:val="24"/>
              </w:rPr>
              <w:t>Prezentacja przez uczniów książek z własnej biblioteczki, biblioteki publi</w:t>
            </w:r>
            <w:r w:rsidR="00D917AC">
              <w:rPr>
                <w:rFonts w:ascii="Times New Roman" w:hAnsi="Times New Roman" w:cs="Times New Roman"/>
                <w:sz w:val="24"/>
                <w:szCs w:val="24"/>
              </w:rPr>
              <w:t>cznej, które warto przeczytać.</w:t>
            </w:r>
          </w:p>
          <w:p w:rsidR="00D917AC" w:rsidRDefault="00D917AC" w:rsidP="00D917A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5A" w:rsidRPr="00D917AC" w:rsidRDefault="005C215A" w:rsidP="00D9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44A" w:rsidRDefault="002F3FB8" w:rsidP="0088444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z Radą R</w:t>
            </w:r>
            <w:r w:rsidR="0088444A">
              <w:rPr>
                <w:rFonts w:ascii="Times New Roman" w:hAnsi="Times New Roman" w:cs="Times New Roman"/>
                <w:sz w:val="24"/>
                <w:szCs w:val="24"/>
              </w:rPr>
              <w:t>odzicó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oraz Samorządem U</w:t>
            </w:r>
            <w:r w:rsidR="0088444A">
              <w:rPr>
                <w:rFonts w:ascii="Times New Roman" w:hAnsi="Times New Roman" w:cs="Times New Roman"/>
                <w:sz w:val="24"/>
                <w:szCs w:val="24"/>
              </w:rPr>
              <w:t>czniowskim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Rada Pedagogiczną</w:t>
            </w:r>
            <w:r w:rsidR="0088444A">
              <w:rPr>
                <w:rFonts w:ascii="Times New Roman" w:hAnsi="Times New Roman" w:cs="Times New Roman"/>
                <w:sz w:val="24"/>
                <w:szCs w:val="24"/>
              </w:rPr>
              <w:t xml:space="preserve"> o planowanych zakupach w ramach programu „Narodowego Programu Rozwoju Czytelnictwa”</w:t>
            </w:r>
          </w:p>
          <w:p w:rsidR="005C215A" w:rsidRPr="00600727" w:rsidRDefault="005C215A" w:rsidP="00600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B8" w:rsidRPr="0088444A" w:rsidRDefault="002F3FB8" w:rsidP="0088444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nowości wydawniczych oraz lektur w ramach programu MEN „Narodowy Program Rozwoju Czytelnictwa”</w:t>
            </w:r>
          </w:p>
          <w:p w:rsidR="00E36665" w:rsidRDefault="00E36665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703AE" w:rsidRDefault="00D703AE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rok szkolny 2016/2017/</w:t>
            </w:r>
          </w:p>
          <w:p w:rsidR="002C5A9C" w:rsidRDefault="00D703AE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C.Woroniecka</w:t>
            </w:r>
            <w:proofErr w:type="spellEnd"/>
          </w:p>
          <w:p w:rsidR="000C77E0" w:rsidRDefault="000C77E0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E0" w:rsidRDefault="000C77E0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E0" w:rsidRDefault="000C77E0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E0" w:rsidRDefault="000C77E0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727" w:rsidRDefault="00600727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727" w:rsidRDefault="00600727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E0" w:rsidRDefault="000C77E0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szkolny 2016/2017</w:t>
            </w:r>
          </w:p>
          <w:p w:rsidR="000C77E0" w:rsidRDefault="000C77E0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C.Woroniecka</w:t>
            </w:r>
            <w:proofErr w:type="spellEnd"/>
          </w:p>
          <w:p w:rsidR="000C77E0" w:rsidRDefault="000C77E0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E0" w:rsidRDefault="000C77E0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E0" w:rsidRDefault="000C77E0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70D" w:rsidRDefault="00F9570D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727" w:rsidRDefault="00600727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AC" w:rsidRDefault="00F9570D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  <w:r w:rsidR="000C77E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917AC">
              <w:rPr>
                <w:rFonts w:ascii="Times New Roman" w:hAnsi="Times New Roman" w:cs="Times New Roman"/>
                <w:sz w:val="24"/>
                <w:szCs w:val="24"/>
              </w:rPr>
              <w:t xml:space="preserve">6/2017/ </w:t>
            </w:r>
          </w:p>
          <w:p w:rsidR="00D917AC" w:rsidRDefault="00D917AC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D.Sanik</w:t>
            </w:r>
            <w:proofErr w:type="spellEnd"/>
          </w:p>
          <w:p w:rsidR="00D917AC" w:rsidRDefault="00D917AC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H.Karpik</w:t>
            </w:r>
            <w:proofErr w:type="spellEnd"/>
          </w:p>
          <w:p w:rsidR="000C77E0" w:rsidRDefault="00D917AC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Klemienia</w:t>
            </w:r>
            <w:proofErr w:type="spellEnd"/>
          </w:p>
          <w:p w:rsidR="00D917AC" w:rsidRDefault="00D917AC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A.Sitko</w:t>
            </w:r>
            <w:proofErr w:type="spellEnd"/>
          </w:p>
          <w:p w:rsidR="002A7476" w:rsidRDefault="002A7476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476" w:rsidRDefault="002A7476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476" w:rsidRDefault="002A7476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476" w:rsidRDefault="002A7476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5A" w:rsidRDefault="005C215A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54" w:rsidRDefault="00D70754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70D" w:rsidRDefault="00F9570D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70D" w:rsidRDefault="00F9570D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70D" w:rsidRDefault="00F9570D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AC" w:rsidRDefault="005C215A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917AC">
              <w:rPr>
                <w:rFonts w:ascii="Times New Roman" w:hAnsi="Times New Roman" w:cs="Times New Roman"/>
                <w:sz w:val="24"/>
                <w:szCs w:val="24"/>
              </w:rPr>
              <w:t>rzesień-październik 2016/ wychowawcy klas IV-VI, gimnazjum</w:t>
            </w:r>
          </w:p>
          <w:p w:rsidR="00D917AC" w:rsidRDefault="00D917AC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54" w:rsidRDefault="00D70754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AC" w:rsidRDefault="00D917AC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– październik 2016/ </w:t>
            </w:r>
          </w:p>
          <w:p w:rsidR="00D917AC" w:rsidRDefault="00D917AC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Woroniecka</w:t>
            </w:r>
          </w:p>
          <w:p w:rsidR="00D917AC" w:rsidRDefault="00D917AC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AC" w:rsidRDefault="00D917AC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AC" w:rsidRDefault="00D917AC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476" w:rsidRDefault="002A7476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70D" w:rsidRDefault="00F9570D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AC" w:rsidRDefault="00D917AC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wrzesień- listopad 2016/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C.Woroniecka</w:t>
            </w:r>
            <w:proofErr w:type="spellEnd"/>
          </w:p>
          <w:p w:rsidR="00D917AC" w:rsidRDefault="00D917AC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AC" w:rsidRDefault="00D917AC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5A9C" w:rsidRDefault="002C5A9C" w:rsidP="0057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AC" w:rsidTr="002C5A9C">
        <w:tc>
          <w:tcPr>
            <w:tcW w:w="0" w:type="auto"/>
          </w:tcPr>
          <w:p w:rsidR="002C5A9C" w:rsidRDefault="002C5A9C" w:rsidP="0057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2C5A9C" w:rsidRDefault="002C5A9C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Promowanie czytelnictwa wśród uczniów.</w:t>
            </w:r>
          </w:p>
        </w:tc>
        <w:tc>
          <w:tcPr>
            <w:tcW w:w="0" w:type="auto"/>
          </w:tcPr>
          <w:p w:rsidR="002C5A9C" w:rsidRPr="005C215A" w:rsidRDefault="00E36665" w:rsidP="0088444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215A">
              <w:rPr>
                <w:rFonts w:ascii="Times New Roman" w:hAnsi="Times New Roman" w:cs="Times New Roman"/>
                <w:sz w:val="24"/>
                <w:szCs w:val="24"/>
              </w:rPr>
              <w:t>Zorganizowanie 2 Szkolnego Konkursu o tytuł Mistrza Pięknego Czytania</w:t>
            </w:r>
            <w:r w:rsidR="005C215A" w:rsidRPr="005C215A">
              <w:rPr>
                <w:rFonts w:ascii="Times New Roman" w:hAnsi="Times New Roman" w:cs="Times New Roman"/>
                <w:sz w:val="24"/>
                <w:szCs w:val="24"/>
              </w:rPr>
              <w:t xml:space="preserve"> dla klas </w:t>
            </w:r>
            <w:r w:rsidR="006C46EE" w:rsidRPr="005C215A">
              <w:rPr>
                <w:rFonts w:ascii="Times New Roman" w:hAnsi="Times New Roman" w:cs="Times New Roman"/>
                <w:sz w:val="24"/>
                <w:szCs w:val="24"/>
              </w:rPr>
              <w:t>I-III; IV-VI; gimnazjum</w:t>
            </w:r>
          </w:p>
          <w:p w:rsidR="005C215A" w:rsidRPr="00600727" w:rsidRDefault="005C215A" w:rsidP="00600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AC" w:rsidRPr="005C215A" w:rsidRDefault="006C46EE" w:rsidP="00D917A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215A">
              <w:rPr>
                <w:rFonts w:ascii="Times New Roman" w:hAnsi="Times New Roman" w:cs="Times New Roman"/>
                <w:sz w:val="24"/>
                <w:szCs w:val="24"/>
              </w:rPr>
              <w:t>Prowadzenie zeszytu lektur przez uczniów klas II-III</w:t>
            </w:r>
          </w:p>
          <w:p w:rsidR="00D917AC" w:rsidRPr="005C215A" w:rsidRDefault="00D917AC" w:rsidP="00D917A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5A" w:rsidRPr="00600727" w:rsidRDefault="005C215A" w:rsidP="00600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01" w:rsidRPr="00600727" w:rsidRDefault="00D917AC" w:rsidP="0060072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215A">
              <w:rPr>
                <w:rFonts w:ascii="Times New Roman" w:hAnsi="Times New Roman" w:cs="Times New Roman"/>
                <w:sz w:val="24"/>
                <w:szCs w:val="24"/>
              </w:rPr>
              <w:t xml:space="preserve">Prowadzenie przez uczniów klas </w:t>
            </w:r>
            <w:r w:rsidR="002A7476" w:rsidRPr="005C215A">
              <w:rPr>
                <w:rFonts w:ascii="Times New Roman" w:hAnsi="Times New Roman" w:cs="Times New Roman"/>
                <w:sz w:val="24"/>
                <w:szCs w:val="24"/>
              </w:rPr>
              <w:t>IV-VI</w:t>
            </w:r>
            <w:r w:rsidR="005C215A" w:rsidRPr="005C215A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 </w:t>
            </w:r>
            <w:r w:rsidR="002A7476" w:rsidRPr="005C215A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5C215A">
              <w:rPr>
                <w:rFonts w:ascii="Times New Roman" w:hAnsi="Times New Roman" w:cs="Times New Roman"/>
                <w:sz w:val="24"/>
                <w:szCs w:val="24"/>
              </w:rPr>
              <w:t xml:space="preserve">I-III gimnazjum </w:t>
            </w:r>
            <w:r w:rsidR="00F9570D">
              <w:rPr>
                <w:rFonts w:ascii="Times New Roman" w:hAnsi="Times New Roman" w:cs="Times New Roman"/>
                <w:sz w:val="24"/>
                <w:szCs w:val="24"/>
              </w:rPr>
              <w:t xml:space="preserve">dzienniczka lektur </w:t>
            </w:r>
            <w:r w:rsidRPr="005C215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9570D">
              <w:rPr>
                <w:rFonts w:ascii="Times New Roman" w:hAnsi="Times New Roman" w:cs="Times New Roman"/>
                <w:sz w:val="24"/>
                <w:szCs w:val="24"/>
              </w:rPr>
              <w:t>Mój p</w:t>
            </w:r>
            <w:r w:rsidRPr="005C215A">
              <w:rPr>
                <w:rFonts w:ascii="Times New Roman" w:hAnsi="Times New Roman" w:cs="Times New Roman"/>
                <w:sz w:val="24"/>
                <w:szCs w:val="24"/>
              </w:rPr>
              <w:t>amiętnik literacki”</w:t>
            </w:r>
          </w:p>
          <w:p w:rsidR="005C215A" w:rsidRPr="005C215A" w:rsidRDefault="005C215A" w:rsidP="00A06B0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01" w:rsidRPr="005C215A" w:rsidRDefault="006C46EE" w:rsidP="0063748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215A">
              <w:rPr>
                <w:rFonts w:ascii="Times New Roman" w:hAnsi="Times New Roman" w:cs="Times New Roman"/>
                <w:sz w:val="24"/>
                <w:szCs w:val="24"/>
              </w:rPr>
              <w:t>Przeprowadzenie projektów edukacyjno-czytelniczych</w:t>
            </w:r>
            <w:r w:rsidR="00A06B01" w:rsidRPr="005C21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6B01" w:rsidRPr="005C215A" w:rsidRDefault="00A06B01" w:rsidP="00A06B0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5C21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szkoła podstawowa</w:t>
            </w:r>
            <w:r w:rsidRPr="005C21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46EE" w:rsidRPr="005C215A"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  <w:r w:rsidRPr="005C215A">
              <w:rPr>
                <w:rFonts w:ascii="Times New Roman" w:hAnsi="Times New Roman" w:cs="Times New Roman"/>
                <w:sz w:val="24"/>
                <w:szCs w:val="24"/>
              </w:rPr>
              <w:t xml:space="preserve"> - „Brzechwa – poeta dziecięcej radości”</w:t>
            </w:r>
            <w:r w:rsidR="006C46EE" w:rsidRPr="005C21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6B01" w:rsidRPr="005C215A" w:rsidRDefault="006C46EE" w:rsidP="00A06B0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5C215A">
              <w:rPr>
                <w:rFonts w:ascii="Times New Roman" w:hAnsi="Times New Roman" w:cs="Times New Roman"/>
                <w:sz w:val="24"/>
                <w:szCs w:val="24"/>
              </w:rPr>
              <w:t xml:space="preserve"> IV-</w:t>
            </w:r>
          </w:p>
          <w:p w:rsidR="00A06B01" w:rsidRPr="005C215A" w:rsidRDefault="00A06B01" w:rsidP="00A06B0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5C215A">
              <w:rPr>
                <w:rFonts w:ascii="Times New Roman" w:hAnsi="Times New Roman" w:cs="Times New Roman"/>
                <w:sz w:val="24"/>
                <w:szCs w:val="24"/>
              </w:rPr>
              <w:t xml:space="preserve"> V -</w:t>
            </w:r>
          </w:p>
          <w:p w:rsidR="00A06B01" w:rsidRPr="005C215A" w:rsidRDefault="00A06B01" w:rsidP="00A06B0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5C2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 -</w:t>
            </w:r>
          </w:p>
          <w:p w:rsidR="00A06B01" w:rsidRPr="005C215A" w:rsidRDefault="00A06B01" w:rsidP="00A06B0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21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g</w:t>
            </w:r>
            <w:r w:rsidR="006C46EE" w:rsidRPr="005C21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imnazjum </w:t>
            </w:r>
          </w:p>
          <w:p w:rsidR="00A06B01" w:rsidRPr="005C215A" w:rsidRDefault="00A06B01" w:rsidP="00A06B0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5C215A">
              <w:rPr>
                <w:rFonts w:ascii="Times New Roman" w:hAnsi="Times New Roman" w:cs="Times New Roman"/>
                <w:sz w:val="24"/>
                <w:szCs w:val="24"/>
              </w:rPr>
              <w:t>I  -</w:t>
            </w:r>
          </w:p>
          <w:p w:rsidR="00A06B01" w:rsidRPr="005C215A" w:rsidRDefault="00A06B01" w:rsidP="00A06B0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5C215A">
              <w:rPr>
                <w:rFonts w:ascii="Times New Roman" w:hAnsi="Times New Roman" w:cs="Times New Roman"/>
                <w:sz w:val="24"/>
                <w:szCs w:val="24"/>
              </w:rPr>
              <w:t>II -</w:t>
            </w:r>
          </w:p>
          <w:p w:rsidR="00A06B01" w:rsidRPr="005C215A" w:rsidRDefault="00A06B01" w:rsidP="00A06B0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5C215A">
              <w:rPr>
                <w:rFonts w:ascii="Times New Roman" w:hAnsi="Times New Roman" w:cs="Times New Roman"/>
                <w:sz w:val="24"/>
                <w:szCs w:val="24"/>
              </w:rPr>
              <w:t>III-</w:t>
            </w:r>
          </w:p>
          <w:p w:rsidR="00A06B01" w:rsidRPr="005C215A" w:rsidRDefault="00A06B01" w:rsidP="00A06B0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5A" w:rsidRPr="00600727" w:rsidRDefault="006C46EE" w:rsidP="005C215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215A">
              <w:rPr>
                <w:rFonts w:ascii="Times New Roman" w:hAnsi="Times New Roman" w:cs="Times New Roman"/>
                <w:sz w:val="24"/>
                <w:szCs w:val="24"/>
              </w:rPr>
              <w:t>Zorganizowanie kiermaszu książek, którego celem będzie zapoznanie z nowościami wydawniczymi oraz zachęcenie do wzbogacenia lub założenia biblioteczki prywatnej uczniów</w:t>
            </w:r>
          </w:p>
          <w:p w:rsidR="005A43CF" w:rsidRPr="005C215A" w:rsidRDefault="005A43CF" w:rsidP="005C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476" w:rsidRPr="00600727" w:rsidRDefault="006C46EE" w:rsidP="0060072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215A">
              <w:rPr>
                <w:rFonts w:ascii="Times New Roman" w:hAnsi="Times New Roman" w:cs="Times New Roman"/>
                <w:sz w:val="24"/>
                <w:szCs w:val="24"/>
              </w:rPr>
              <w:t>Włączenie się do ogólnopolskiej akcji „Jak nie czytam jak czytam”</w:t>
            </w:r>
          </w:p>
          <w:p w:rsidR="005C215A" w:rsidRPr="005C215A" w:rsidRDefault="005C215A" w:rsidP="002A747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A70" w:rsidRPr="005C215A" w:rsidRDefault="00987A70" w:rsidP="0088444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215A">
              <w:rPr>
                <w:rFonts w:ascii="Times New Roman" w:hAnsi="Times New Roman" w:cs="Times New Roman"/>
                <w:sz w:val="24"/>
                <w:szCs w:val="24"/>
              </w:rPr>
              <w:t>Stworzenie przez uczniów ulotki dla rodziców o wpływie czytelnictwa korzystając z zasobów biblioteki</w:t>
            </w:r>
          </w:p>
          <w:p w:rsidR="002A7476" w:rsidRPr="005C215A" w:rsidRDefault="002A7476" w:rsidP="002A747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476" w:rsidRPr="005C215A" w:rsidRDefault="00987A70" w:rsidP="0088444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215A">
              <w:rPr>
                <w:rFonts w:ascii="Times New Roman" w:hAnsi="Times New Roman" w:cs="Times New Roman"/>
                <w:sz w:val="24"/>
                <w:szCs w:val="24"/>
              </w:rPr>
              <w:t>Zorganizowanie przy współpracy z Samorządem Uczniowskim „Tygodnia głośnego czytania” rozpoczynając od 29.09.</w:t>
            </w:r>
          </w:p>
          <w:p w:rsidR="002A7476" w:rsidRPr="005C215A" w:rsidRDefault="002A7476" w:rsidP="002A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5A">
              <w:rPr>
                <w:rFonts w:ascii="Times New Roman" w:hAnsi="Times New Roman" w:cs="Times New Roman"/>
                <w:sz w:val="24"/>
                <w:szCs w:val="24"/>
              </w:rPr>
              <w:t xml:space="preserve">            (</w:t>
            </w:r>
            <w:r w:rsidR="00987A70" w:rsidRPr="005C215A">
              <w:rPr>
                <w:rFonts w:ascii="Times New Roman" w:hAnsi="Times New Roman" w:cs="Times New Roman"/>
                <w:sz w:val="24"/>
                <w:szCs w:val="24"/>
              </w:rPr>
              <w:t>Ogólnopolski Dzień Głośnego</w:t>
            </w:r>
          </w:p>
          <w:p w:rsidR="00987A70" w:rsidRPr="005C215A" w:rsidRDefault="00F9570D" w:rsidP="002A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87A70" w:rsidRPr="005C215A">
              <w:rPr>
                <w:rFonts w:ascii="Times New Roman" w:hAnsi="Times New Roman" w:cs="Times New Roman"/>
                <w:sz w:val="24"/>
                <w:szCs w:val="24"/>
              </w:rPr>
              <w:t>Czytania)</w:t>
            </w:r>
          </w:p>
          <w:p w:rsidR="002A7476" w:rsidRPr="005C215A" w:rsidRDefault="002A7476" w:rsidP="002A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65" w:rsidRPr="005C215A" w:rsidRDefault="000E4365" w:rsidP="0088444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215A">
              <w:rPr>
                <w:rFonts w:ascii="Times New Roman" w:hAnsi="Times New Roman" w:cs="Times New Roman"/>
                <w:sz w:val="24"/>
                <w:szCs w:val="24"/>
              </w:rPr>
              <w:t>Przeprowadzenie wywiadu przez uczniów wśród rodziców i dziadków „Książka marzeń naszych dziadków” oraz czytanie fragmentów tych książek w bibliotece szkolnej.</w:t>
            </w:r>
          </w:p>
          <w:p w:rsidR="006C46EE" w:rsidRPr="005C215A" w:rsidRDefault="006C46EE" w:rsidP="006C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5A9C" w:rsidRDefault="00D917AC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grudzień 2016/</w:t>
            </w:r>
          </w:p>
          <w:p w:rsidR="00D917AC" w:rsidRDefault="00D917AC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C.Woroniecka</w:t>
            </w:r>
            <w:proofErr w:type="spellEnd"/>
          </w:p>
          <w:p w:rsidR="00D917AC" w:rsidRDefault="00D917AC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I.Klemienia</w:t>
            </w:r>
            <w:proofErr w:type="spellEnd"/>
          </w:p>
          <w:p w:rsidR="00D917AC" w:rsidRDefault="00D917AC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A.Sitko</w:t>
            </w:r>
            <w:proofErr w:type="spellEnd"/>
          </w:p>
          <w:p w:rsidR="005C215A" w:rsidRDefault="005C215A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AC" w:rsidRDefault="00D917AC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szkolny 2016/2017/ wychowawcy klas</w:t>
            </w:r>
          </w:p>
          <w:p w:rsidR="005C215A" w:rsidRDefault="005C215A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01" w:rsidRDefault="00A06B01" w:rsidP="00A0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 szkolny 2016/2017/ </w:t>
            </w:r>
          </w:p>
          <w:p w:rsidR="00A06B01" w:rsidRDefault="00A06B01" w:rsidP="00A0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A.Sitko</w:t>
            </w:r>
            <w:proofErr w:type="spellEnd"/>
          </w:p>
          <w:p w:rsidR="00A06B01" w:rsidRDefault="00A06B01" w:rsidP="00A0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I.Klemienia</w:t>
            </w:r>
            <w:proofErr w:type="spellEnd"/>
          </w:p>
          <w:p w:rsidR="005C215A" w:rsidRDefault="005C215A" w:rsidP="00A0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3CF" w:rsidRDefault="005A43CF" w:rsidP="00A0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01" w:rsidRDefault="00A06B01" w:rsidP="00A0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wrzesień- styczeń / wychowawcy klas</w:t>
            </w:r>
          </w:p>
          <w:p w:rsidR="00A06B01" w:rsidRDefault="00A06B01" w:rsidP="00A0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01" w:rsidRDefault="00A06B01" w:rsidP="00A0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01" w:rsidRDefault="00A06B01" w:rsidP="00A0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01" w:rsidRDefault="00A06B01" w:rsidP="00A0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01" w:rsidRDefault="00A06B01" w:rsidP="00A0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01" w:rsidRDefault="00A06B01" w:rsidP="00A0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01" w:rsidRDefault="00A06B01" w:rsidP="00A0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01" w:rsidRDefault="00A06B01" w:rsidP="00A0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01" w:rsidRDefault="00A06B01" w:rsidP="00A0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476" w:rsidRDefault="002A7476" w:rsidP="00A0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3CF" w:rsidRDefault="005A43CF" w:rsidP="00A0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01" w:rsidRDefault="002A7476" w:rsidP="00A0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październik/ listopad/kwiecień</w:t>
            </w:r>
          </w:p>
          <w:p w:rsidR="002A7476" w:rsidRDefault="002A7476" w:rsidP="00A0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C.Woroniecka</w:t>
            </w:r>
            <w:proofErr w:type="spellEnd"/>
          </w:p>
          <w:p w:rsidR="002A7476" w:rsidRDefault="002A7476" w:rsidP="00A0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476" w:rsidRDefault="002A7476" w:rsidP="00A0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476" w:rsidRDefault="002A7476" w:rsidP="00A0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3CF" w:rsidRDefault="005A43CF" w:rsidP="00A0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5A" w:rsidRDefault="005C215A" w:rsidP="00A0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476" w:rsidRDefault="002A7476" w:rsidP="00A0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2017</w:t>
            </w:r>
            <w:r w:rsidR="005C215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5C215A">
              <w:rPr>
                <w:rFonts w:ascii="Times New Roman" w:hAnsi="Times New Roman" w:cs="Times New Roman"/>
                <w:sz w:val="24"/>
                <w:szCs w:val="24"/>
              </w:rPr>
              <w:t>C.Woroniecka</w:t>
            </w:r>
            <w:proofErr w:type="spellEnd"/>
          </w:p>
          <w:p w:rsidR="005C215A" w:rsidRDefault="005C215A" w:rsidP="00A0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I.Klemienia</w:t>
            </w:r>
            <w:proofErr w:type="spellEnd"/>
          </w:p>
          <w:p w:rsidR="005A43CF" w:rsidRDefault="005A43CF" w:rsidP="00A0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476" w:rsidRDefault="00A52F82" w:rsidP="00A0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październik-listopad 2016</w:t>
            </w:r>
          </w:p>
          <w:p w:rsidR="00A52F82" w:rsidRDefault="00A52F82" w:rsidP="00A0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C.Woroniecka</w:t>
            </w:r>
            <w:proofErr w:type="spellEnd"/>
          </w:p>
          <w:p w:rsidR="002A7476" w:rsidRDefault="002A7476" w:rsidP="00A0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476" w:rsidRDefault="002A7476" w:rsidP="00A0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3CF" w:rsidRDefault="005A43CF" w:rsidP="00A0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476" w:rsidRDefault="00A52F82" w:rsidP="00A0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2016</w:t>
            </w:r>
          </w:p>
          <w:p w:rsidR="00A52F82" w:rsidRDefault="00A52F82" w:rsidP="00A0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C.Woroniecka</w:t>
            </w:r>
            <w:proofErr w:type="spellEnd"/>
          </w:p>
          <w:p w:rsidR="002A7476" w:rsidRDefault="002A7476" w:rsidP="00A0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476" w:rsidRDefault="002A7476" w:rsidP="00A0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476" w:rsidRDefault="002A7476" w:rsidP="00A0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F82" w:rsidRDefault="00A52F82" w:rsidP="00A0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F82" w:rsidRDefault="00A52F82" w:rsidP="00A0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F82" w:rsidRDefault="00CE0D65" w:rsidP="00A0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52F82">
              <w:rPr>
                <w:rFonts w:ascii="Times New Roman" w:hAnsi="Times New Roman" w:cs="Times New Roman"/>
                <w:sz w:val="24"/>
                <w:szCs w:val="24"/>
              </w:rPr>
              <w:t>ok szkolny 2016/2017</w:t>
            </w:r>
          </w:p>
          <w:p w:rsidR="00A52F82" w:rsidRDefault="00A52F82" w:rsidP="00A0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A.Sitko</w:t>
            </w:r>
            <w:proofErr w:type="spellEnd"/>
          </w:p>
          <w:p w:rsidR="00A52F82" w:rsidRDefault="00A52F82" w:rsidP="00A0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I.Klemienia</w:t>
            </w:r>
            <w:proofErr w:type="spellEnd"/>
          </w:p>
          <w:p w:rsidR="00A52F82" w:rsidRDefault="00A52F82" w:rsidP="00A0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C.Woroniecka</w:t>
            </w:r>
            <w:proofErr w:type="spellEnd"/>
          </w:p>
        </w:tc>
        <w:tc>
          <w:tcPr>
            <w:tcW w:w="0" w:type="auto"/>
          </w:tcPr>
          <w:p w:rsidR="002C5A9C" w:rsidRDefault="002C5A9C" w:rsidP="0057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AC" w:rsidTr="002C5A9C">
        <w:tc>
          <w:tcPr>
            <w:tcW w:w="0" w:type="auto"/>
          </w:tcPr>
          <w:p w:rsidR="002C5A9C" w:rsidRDefault="002C5A9C" w:rsidP="0057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2C5A9C" w:rsidRDefault="002C5A9C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Wydarzenia promujące czytelnictwo.</w:t>
            </w:r>
          </w:p>
        </w:tc>
        <w:tc>
          <w:tcPr>
            <w:tcW w:w="0" w:type="auto"/>
          </w:tcPr>
          <w:p w:rsidR="002C5A9C" w:rsidRDefault="006C46EE" w:rsidP="0088444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215A">
              <w:rPr>
                <w:rFonts w:ascii="Times New Roman" w:hAnsi="Times New Roman" w:cs="Times New Roman"/>
                <w:sz w:val="24"/>
                <w:szCs w:val="24"/>
              </w:rPr>
              <w:t>Wieczór z książką i filmem</w:t>
            </w:r>
            <w:r w:rsidR="00987A70" w:rsidRPr="005C215A">
              <w:rPr>
                <w:rFonts w:ascii="Times New Roman" w:hAnsi="Times New Roman" w:cs="Times New Roman"/>
                <w:sz w:val="24"/>
                <w:szCs w:val="24"/>
              </w:rPr>
              <w:t>, jako alternatywa na atrakcyjną formę spędzenia wolnego czasu</w:t>
            </w:r>
          </w:p>
          <w:p w:rsidR="00A52F82" w:rsidRPr="005C215A" w:rsidRDefault="00A52F82" w:rsidP="00A52F8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65" w:rsidRDefault="000E4365" w:rsidP="00CE0D6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215A">
              <w:rPr>
                <w:rFonts w:ascii="Times New Roman" w:hAnsi="Times New Roman" w:cs="Times New Roman"/>
                <w:sz w:val="24"/>
                <w:szCs w:val="24"/>
              </w:rPr>
              <w:t>Spotkanie z pisarzem</w:t>
            </w:r>
          </w:p>
          <w:p w:rsidR="005A43CF" w:rsidRPr="005A43CF" w:rsidRDefault="005A43CF" w:rsidP="005A43C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3CF" w:rsidRDefault="005A43CF" w:rsidP="005A43C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0C" w:rsidRPr="00CE0D65" w:rsidRDefault="00AB7C0C" w:rsidP="005A43C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5A" w:rsidRPr="005A43CF" w:rsidRDefault="000E4365" w:rsidP="005A43C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215A">
              <w:rPr>
                <w:rFonts w:ascii="Times New Roman" w:hAnsi="Times New Roman" w:cs="Times New Roman"/>
                <w:sz w:val="24"/>
                <w:szCs w:val="24"/>
              </w:rPr>
              <w:t xml:space="preserve">Warsztaty literackie: „Jak napisać recenzję” przeprowadzone w bibliotece </w:t>
            </w:r>
            <w:r w:rsidRPr="005C2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szkolnej na bazie wybranych książek zakupionych w ramach projektu.</w:t>
            </w:r>
          </w:p>
          <w:p w:rsidR="005C215A" w:rsidRPr="005C215A" w:rsidRDefault="005C215A" w:rsidP="005C215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65" w:rsidRPr="005C215A" w:rsidRDefault="000E4365" w:rsidP="0088444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215A">
              <w:rPr>
                <w:rFonts w:ascii="Times New Roman" w:hAnsi="Times New Roman" w:cs="Times New Roman"/>
                <w:sz w:val="24"/>
                <w:szCs w:val="24"/>
              </w:rPr>
              <w:t>Stworzenie bazy recenzji omawianych książek i umieszczenie na stronie internetowej szkoły.</w:t>
            </w:r>
          </w:p>
          <w:p w:rsidR="005C215A" w:rsidRPr="005C215A" w:rsidRDefault="005C215A" w:rsidP="005C215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65" w:rsidRPr="00CE0D65" w:rsidRDefault="006427D7" w:rsidP="00CE0D6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215A">
              <w:rPr>
                <w:rFonts w:ascii="Times New Roman" w:hAnsi="Times New Roman" w:cs="Times New Roman"/>
                <w:sz w:val="24"/>
                <w:szCs w:val="24"/>
              </w:rPr>
              <w:t xml:space="preserve">Narodowe czytanie </w:t>
            </w:r>
            <w:r w:rsidR="005C215A" w:rsidRPr="005C215A">
              <w:rPr>
                <w:rFonts w:ascii="Times New Roman" w:hAnsi="Times New Roman" w:cs="Times New Roman"/>
                <w:sz w:val="24"/>
                <w:szCs w:val="24"/>
              </w:rPr>
              <w:t>„Quo Vadis” H. Sienkiewicza – 02</w:t>
            </w:r>
            <w:r w:rsidRPr="005C215A">
              <w:rPr>
                <w:rFonts w:ascii="Times New Roman" w:hAnsi="Times New Roman" w:cs="Times New Roman"/>
                <w:sz w:val="24"/>
                <w:szCs w:val="24"/>
              </w:rPr>
              <w:t>.09.2016</w:t>
            </w:r>
          </w:p>
          <w:p w:rsidR="00CE0D65" w:rsidRDefault="00CE0D65" w:rsidP="00CE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65" w:rsidRDefault="00CE0D65" w:rsidP="00CE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3CF" w:rsidRPr="00CE0D65" w:rsidRDefault="005A43CF" w:rsidP="00CE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65" w:rsidRDefault="000E4365" w:rsidP="0088444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215A">
              <w:rPr>
                <w:rFonts w:ascii="Times New Roman" w:hAnsi="Times New Roman" w:cs="Times New Roman"/>
                <w:sz w:val="24"/>
                <w:szCs w:val="24"/>
              </w:rPr>
              <w:t>Zorganizowanie Międzynarodowego Dnia Postaci z Bajek w oddziałach pr</w:t>
            </w:r>
            <w:r w:rsidR="00CE0D65">
              <w:rPr>
                <w:rFonts w:ascii="Times New Roman" w:hAnsi="Times New Roman" w:cs="Times New Roman"/>
                <w:sz w:val="24"/>
                <w:szCs w:val="24"/>
              </w:rPr>
              <w:t>zedszkolnych oraz klasach I-III.</w:t>
            </w:r>
          </w:p>
          <w:p w:rsidR="00CE0D65" w:rsidRPr="00CE0D65" w:rsidRDefault="00CE0D65" w:rsidP="00CE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65" w:rsidRPr="005C215A" w:rsidRDefault="000E4365" w:rsidP="0088444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215A">
              <w:rPr>
                <w:rFonts w:ascii="Times New Roman" w:hAnsi="Times New Roman" w:cs="Times New Roman"/>
                <w:sz w:val="24"/>
                <w:szCs w:val="24"/>
              </w:rPr>
              <w:t>Zorganizowanie obchodów Światowego Dnia Pluszowego Misia.</w:t>
            </w:r>
          </w:p>
          <w:p w:rsidR="00CE0D65" w:rsidRDefault="00CE0D65" w:rsidP="00CE0D6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65" w:rsidRDefault="00CE0D65" w:rsidP="00CE0D6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5AF" w:rsidRPr="00600727" w:rsidRDefault="00CE0D65" w:rsidP="0060072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p</w:t>
            </w:r>
            <w:r w:rsidR="002075AF" w:rsidRPr="00CE0D65">
              <w:rPr>
                <w:rFonts w:ascii="Times New Roman" w:hAnsi="Times New Roman" w:cs="Times New Roman"/>
                <w:sz w:val="24"/>
                <w:szCs w:val="24"/>
              </w:rPr>
              <w:t xml:space="preserve">lastyczny  </w:t>
            </w:r>
            <w:r w:rsidR="0060072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075AF" w:rsidRPr="00600727">
              <w:rPr>
                <w:rFonts w:ascii="Times New Roman" w:hAnsi="Times New Roman" w:cs="Times New Roman"/>
                <w:sz w:val="24"/>
                <w:szCs w:val="24"/>
              </w:rPr>
              <w:t>Legendy polskie</w:t>
            </w:r>
            <w:r w:rsidR="0060072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F9570D" w:rsidRPr="006007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570D" w:rsidRPr="00CE0D65" w:rsidRDefault="00F9570D" w:rsidP="00F9570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recytatorski poezji Stanisława Wieliczki</w:t>
            </w:r>
          </w:p>
          <w:p w:rsidR="002075AF" w:rsidRPr="00CE0D65" w:rsidRDefault="002075AF" w:rsidP="00CE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5A9C" w:rsidRDefault="00A52F82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październik 2016</w:t>
            </w:r>
          </w:p>
          <w:p w:rsidR="00A52F82" w:rsidRDefault="00A52F82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C.Woroniecka</w:t>
            </w:r>
            <w:proofErr w:type="spellEnd"/>
          </w:p>
          <w:p w:rsidR="00A52F82" w:rsidRDefault="00A52F82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I.Klemienia</w:t>
            </w:r>
            <w:proofErr w:type="spellEnd"/>
          </w:p>
          <w:p w:rsidR="00CE0D65" w:rsidRDefault="00CE0D65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3CF" w:rsidRDefault="005A43CF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65" w:rsidRDefault="00CE0D65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C.Woroniecka</w:t>
            </w:r>
            <w:proofErr w:type="spellEnd"/>
          </w:p>
          <w:p w:rsidR="00CE0D65" w:rsidRDefault="00CE0D65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I.Klemienia</w:t>
            </w:r>
            <w:proofErr w:type="spellEnd"/>
          </w:p>
          <w:p w:rsidR="005A43CF" w:rsidRDefault="005A43CF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0C" w:rsidRDefault="00AB7C0C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65" w:rsidRDefault="00CE0D65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A.Sitko</w:t>
            </w:r>
            <w:proofErr w:type="spellEnd"/>
          </w:p>
          <w:p w:rsidR="00CE0D65" w:rsidRDefault="00CE0D65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I.Klemienia</w:t>
            </w:r>
            <w:proofErr w:type="spellEnd"/>
          </w:p>
          <w:p w:rsidR="00CE0D65" w:rsidRDefault="00CE0D65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C.Woroniecka</w:t>
            </w:r>
            <w:proofErr w:type="spellEnd"/>
          </w:p>
          <w:p w:rsidR="00CE0D65" w:rsidRDefault="00CE0D65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65" w:rsidRDefault="00CE0D65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65" w:rsidRDefault="00CE0D65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65" w:rsidRDefault="00CE0D65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65" w:rsidRDefault="00CE0D65" w:rsidP="00CE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A.Sitko</w:t>
            </w:r>
            <w:proofErr w:type="spellEnd"/>
          </w:p>
          <w:p w:rsidR="00CE0D65" w:rsidRDefault="00CE0D65" w:rsidP="00CE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I.Klemienia</w:t>
            </w:r>
            <w:proofErr w:type="spellEnd"/>
          </w:p>
          <w:p w:rsidR="00CE0D65" w:rsidRDefault="00CE0D65" w:rsidP="00CE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C.Woroniecka</w:t>
            </w:r>
            <w:proofErr w:type="spellEnd"/>
          </w:p>
          <w:p w:rsidR="00CE0D65" w:rsidRDefault="00CE0D65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65" w:rsidRDefault="00CE0D65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65" w:rsidRDefault="00CE0D65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2016</w:t>
            </w:r>
          </w:p>
          <w:p w:rsidR="00CE0D65" w:rsidRDefault="00CE0D65" w:rsidP="00CE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A.Sitko</w:t>
            </w:r>
            <w:proofErr w:type="spellEnd"/>
          </w:p>
          <w:p w:rsidR="00CE0D65" w:rsidRDefault="00CE0D65" w:rsidP="00CE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I.Klemienia</w:t>
            </w:r>
            <w:proofErr w:type="spellEnd"/>
          </w:p>
          <w:p w:rsidR="00CE0D65" w:rsidRDefault="00CE0D65" w:rsidP="00CE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C.Woroniecka</w:t>
            </w:r>
            <w:proofErr w:type="spellEnd"/>
          </w:p>
          <w:p w:rsidR="00CE0D65" w:rsidRDefault="00CE0D65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65" w:rsidRDefault="00CE0D65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65" w:rsidRDefault="00CE0D65" w:rsidP="00CE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  <w:r w:rsidRPr="005C215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E0D65" w:rsidRDefault="00CE0D65" w:rsidP="00CE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M.Szymanowski</w:t>
            </w:r>
            <w:proofErr w:type="spellEnd"/>
          </w:p>
          <w:p w:rsidR="00CE0D65" w:rsidRDefault="00CE0D65" w:rsidP="00CE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A.Staworko</w:t>
            </w:r>
            <w:proofErr w:type="spellEnd"/>
          </w:p>
          <w:p w:rsidR="00CE0D65" w:rsidRDefault="00CE0D65" w:rsidP="00CE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65" w:rsidRDefault="00CE0D65" w:rsidP="00CE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3CF" w:rsidRDefault="005A43CF" w:rsidP="00CE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65" w:rsidRDefault="00CE0D65" w:rsidP="00CE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  <w:r w:rsidRPr="005C215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E0D65" w:rsidRDefault="00CE0D65" w:rsidP="00CE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I-III</w:t>
            </w:r>
          </w:p>
          <w:p w:rsidR="00CE0D65" w:rsidRDefault="00CE0D65" w:rsidP="00CE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65" w:rsidRDefault="00CE0D65" w:rsidP="00CE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65" w:rsidRDefault="00CE0D65" w:rsidP="0060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marzec – </w:t>
            </w:r>
            <w:r w:rsidR="00600727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C.Woroniecka</w:t>
            </w:r>
            <w:proofErr w:type="spellEnd"/>
          </w:p>
          <w:p w:rsidR="00600727" w:rsidRDefault="00600727" w:rsidP="0060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I.Klemienia</w:t>
            </w:r>
            <w:proofErr w:type="spellEnd"/>
          </w:p>
          <w:p w:rsidR="00600727" w:rsidRDefault="00600727" w:rsidP="00600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5A9C" w:rsidRDefault="002C5A9C" w:rsidP="0057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AC" w:rsidTr="002C5A9C">
        <w:tc>
          <w:tcPr>
            <w:tcW w:w="0" w:type="auto"/>
          </w:tcPr>
          <w:p w:rsidR="002C5A9C" w:rsidRDefault="002C5A9C" w:rsidP="0057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:rsidR="002C5A9C" w:rsidRDefault="002C5A9C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innymi bibliotekami.</w:t>
            </w:r>
          </w:p>
        </w:tc>
        <w:tc>
          <w:tcPr>
            <w:tcW w:w="0" w:type="auto"/>
          </w:tcPr>
          <w:p w:rsidR="002C5A9C" w:rsidRPr="0088444A" w:rsidRDefault="002075AF" w:rsidP="00884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A">
              <w:rPr>
                <w:rFonts w:ascii="Times New Roman" w:hAnsi="Times New Roman" w:cs="Times New Roman"/>
                <w:sz w:val="24"/>
                <w:szCs w:val="24"/>
              </w:rPr>
              <w:t>Wymiana informacji o imprezach promujących czytelnictwo oraz konkursach czytelniczych z biblioteką publiczną</w:t>
            </w:r>
          </w:p>
          <w:p w:rsidR="002075AF" w:rsidRPr="0088444A" w:rsidRDefault="002075AF" w:rsidP="00884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A">
              <w:rPr>
                <w:rFonts w:ascii="Times New Roman" w:hAnsi="Times New Roman" w:cs="Times New Roman"/>
                <w:sz w:val="24"/>
                <w:szCs w:val="24"/>
              </w:rPr>
              <w:t>Konsultowanie planowanych zakupów książek</w:t>
            </w:r>
          </w:p>
          <w:p w:rsidR="002075AF" w:rsidRPr="0088444A" w:rsidRDefault="002075AF" w:rsidP="0088444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A">
              <w:rPr>
                <w:rFonts w:ascii="Times New Roman" w:hAnsi="Times New Roman" w:cs="Times New Roman"/>
                <w:sz w:val="24"/>
                <w:szCs w:val="24"/>
              </w:rPr>
              <w:t>Wycieczki edukacyjne uczniów do biblioteki publicznej</w:t>
            </w:r>
          </w:p>
        </w:tc>
        <w:tc>
          <w:tcPr>
            <w:tcW w:w="0" w:type="auto"/>
          </w:tcPr>
          <w:p w:rsidR="00CE0D65" w:rsidRDefault="00CE0D65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9C" w:rsidRDefault="00CE0D65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szkolny 2016/2017</w:t>
            </w:r>
          </w:p>
          <w:p w:rsidR="00CE0D65" w:rsidRDefault="00CE0D65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C.Woroniecka</w:t>
            </w:r>
            <w:proofErr w:type="spellEnd"/>
          </w:p>
          <w:p w:rsidR="00CE0D65" w:rsidRDefault="00CE0D65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  <w:p w:rsidR="00CE0D65" w:rsidRDefault="00CE0D65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 szkoły podstawowej i</w:t>
            </w:r>
          </w:p>
          <w:p w:rsidR="00CE0D65" w:rsidRDefault="00CE0D65" w:rsidP="002C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I-III gimnazjum</w:t>
            </w:r>
          </w:p>
        </w:tc>
        <w:tc>
          <w:tcPr>
            <w:tcW w:w="0" w:type="auto"/>
          </w:tcPr>
          <w:p w:rsidR="002C5A9C" w:rsidRDefault="002C5A9C" w:rsidP="0057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D65" w:rsidRPr="00CE0D65" w:rsidRDefault="00CE0D65" w:rsidP="00CE0D6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CE0D65">
        <w:rPr>
          <w:rFonts w:ascii="Times New Roman" w:hAnsi="Times New Roman" w:cs="Times New Roman"/>
          <w:b/>
          <w:sz w:val="24"/>
          <w:szCs w:val="24"/>
        </w:rPr>
        <w:t xml:space="preserve">Oczekiwane rezultaty: </w:t>
      </w:r>
    </w:p>
    <w:p w:rsidR="00CE0D65" w:rsidRPr="0088444A" w:rsidRDefault="00CE0D65" w:rsidP="00CE0D6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8444A">
        <w:rPr>
          <w:rFonts w:ascii="Times New Roman" w:hAnsi="Times New Roman" w:cs="Times New Roman"/>
          <w:sz w:val="24"/>
          <w:szCs w:val="24"/>
        </w:rPr>
        <w:t>Wyrobienie i pogłębienie u uczniów nawyku czytania</w:t>
      </w:r>
    </w:p>
    <w:p w:rsidR="00CE0D65" w:rsidRPr="0088444A" w:rsidRDefault="00CE0D65" w:rsidP="00CE0D6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8444A">
        <w:rPr>
          <w:rFonts w:ascii="Times New Roman" w:hAnsi="Times New Roman" w:cs="Times New Roman"/>
          <w:sz w:val="24"/>
          <w:szCs w:val="24"/>
        </w:rPr>
        <w:t>Uczniowie chętnie odwiedzają bibliotekę szkolną</w:t>
      </w:r>
    </w:p>
    <w:p w:rsidR="00CE0D65" w:rsidRPr="0088444A" w:rsidRDefault="00CE0D65" w:rsidP="00CE0D6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8444A">
        <w:rPr>
          <w:rFonts w:ascii="Times New Roman" w:hAnsi="Times New Roman" w:cs="Times New Roman"/>
          <w:sz w:val="24"/>
          <w:szCs w:val="24"/>
        </w:rPr>
        <w:t>Uczeń z zainteresowaniem sięga po książkę</w:t>
      </w:r>
    </w:p>
    <w:p w:rsidR="00CE0D65" w:rsidRDefault="00CE0D65" w:rsidP="00CE0D6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8444A">
        <w:rPr>
          <w:rFonts w:ascii="Times New Roman" w:hAnsi="Times New Roman" w:cs="Times New Roman"/>
          <w:sz w:val="24"/>
          <w:szCs w:val="24"/>
        </w:rPr>
        <w:t>Uzupełnienie księgozbioru</w:t>
      </w:r>
      <w:r>
        <w:rPr>
          <w:rFonts w:ascii="Times New Roman" w:hAnsi="Times New Roman" w:cs="Times New Roman"/>
          <w:sz w:val="24"/>
          <w:szCs w:val="24"/>
        </w:rPr>
        <w:t xml:space="preserve"> o lektury i nowości wydawnicze.</w:t>
      </w:r>
    </w:p>
    <w:p w:rsidR="00CE0D65" w:rsidRDefault="00CE0D65" w:rsidP="00CE0D6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Opracowała:</w:t>
      </w:r>
    </w:p>
    <w:p w:rsidR="00CE0D65" w:rsidRPr="0088444A" w:rsidRDefault="00CE0D65" w:rsidP="00CE0D65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Celina Łazuk-Woroniecka</w:t>
      </w:r>
    </w:p>
    <w:p w:rsidR="002C5A9C" w:rsidRDefault="002C5A9C" w:rsidP="00CE0D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0D65" w:rsidRDefault="00CE0D65" w:rsidP="00CE0D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656" w:rsidRPr="00577656" w:rsidRDefault="00577656" w:rsidP="0057765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77656" w:rsidRPr="00577656" w:rsidSect="004A1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07AD"/>
    <w:multiLevelType w:val="hybridMultilevel"/>
    <w:tmpl w:val="AB1A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662C9"/>
    <w:multiLevelType w:val="hybridMultilevel"/>
    <w:tmpl w:val="FB626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72EA7"/>
    <w:multiLevelType w:val="multilevel"/>
    <w:tmpl w:val="CFF8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15773"/>
    <w:multiLevelType w:val="hybridMultilevel"/>
    <w:tmpl w:val="1D3CE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F2AE5"/>
    <w:multiLevelType w:val="hybridMultilevel"/>
    <w:tmpl w:val="56684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004EA"/>
    <w:multiLevelType w:val="hybridMultilevel"/>
    <w:tmpl w:val="4434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D01CD"/>
    <w:multiLevelType w:val="hybridMultilevel"/>
    <w:tmpl w:val="57B06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E1576"/>
    <w:multiLevelType w:val="hybridMultilevel"/>
    <w:tmpl w:val="4516EA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8F055A"/>
    <w:multiLevelType w:val="hybridMultilevel"/>
    <w:tmpl w:val="FCE8D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A7F7C"/>
    <w:multiLevelType w:val="hybridMultilevel"/>
    <w:tmpl w:val="0DAE0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938A7"/>
    <w:multiLevelType w:val="hybridMultilevel"/>
    <w:tmpl w:val="4CFAA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55F54"/>
    <w:multiLevelType w:val="hybridMultilevel"/>
    <w:tmpl w:val="B1CA10B8"/>
    <w:lvl w:ilvl="0" w:tplc="A98E17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7067D"/>
    <w:multiLevelType w:val="hybridMultilevel"/>
    <w:tmpl w:val="2EB08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655B4"/>
    <w:multiLevelType w:val="hybridMultilevel"/>
    <w:tmpl w:val="57B06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4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oNotDisplayPageBoundaries/>
  <w:proofState w:spelling="clean"/>
  <w:defaultTabStop w:val="708"/>
  <w:hyphenationZone w:val="425"/>
  <w:characterSpacingControl w:val="doNotCompress"/>
  <w:compat/>
  <w:rsids>
    <w:rsidRoot w:val="00577656"/>
    <w:rsid w:val="00014D71"/>
    <w:rsid w:val="000C77E0"/>
    <w:rsid w:val="000E4365"/>
    <w:rsid w:val="002075AF"/>
    <w:rsid w:val="00291B05"/>
    <w:rsid w:val="002A7476"/>
    <w:rsid w:val="002C5A9C"/>
    <w:rsid w:val="002F3FB8"/>
    <w:rsid w:val="003D6842"/>
    <w:rsid w:val="004100E9"/>
    <w:rsid w:val="004A1273"/>
    <w:rsid w:val="00577656"/>
    <w:rsid w:val="005A43CF"/>
    <w:rsid w:val="005C215A"/>
    <w:rsid w:val="005C3610"/>
    <w:rsid w:val="005E31EA"/>
    <w:rsid w:val="00600727"/>
    <w:rsid w:val="006427D7"/>
    <w:rsid w:val="006C46EE"/>
    <w:rsid w:val="007F33FF"/>
    <w:rsid w:val="0088444A"/>
    <w:rsid w:val="00987A70"/>
    <w:rsid w:val="00A06B01"/>
    <w:rsid w:val="00A52F82"/>
    <w:rsid w:val="00AB7C0C"/>
    <w:rsid w:val="00CE0D65"/>
    <w:rsid w:val="00D3552A"/>
    <w:rsid w:val="00D703AE"/>
    <w:rsid w:val="00D70754"/>
    <w:rsid w:val="00D917AC"/>
    <w:rsid w:val="00E36665"/>
    <w:rsid w:val="00F95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87A7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E31EA"/>
    <w:rPr>
      <w:b/>
      <w:bCs/>
    </w:rPr>
  </w:style>
  <w:style w:type="paragraph" w:styleId="NormalnyWeb">
    <w:name w:val="Normal (Web)"/>
    <w:basedOn w:val="Normalny"/>
    <w:uiPriority w:val="99"/>
    <w:unhideWhenUsed/>
    <w:rsid w:val="005E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7A7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E31EA"/>
    <w:rPr>
      <w:b/>
      <w:bCs/>
    </w:rPr>
  </w:style>
  <w:style w:type="paragraph" w:styleId="NormalnyWeb">
    <w:name w:val="Normal (Web)"/>
    <w:basedOn w:val="Normalny"/>
    <w:uiPriority w:val="99"/>
    <w:unhideWhenUsed/>
    <w:rsid w:val="005E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Czytelnik02</cp:lastModifiedBy>
  <cp:revision>4</cp:revision>
  <cp:lastPrinted>2016-09-16T07:17:00Z</cp:lastPrinted>
  <dcterms:created xsi:type="dcterms:W3CDTF">2016-09-15T17:10:00Z</dcterms:created>
  <dcterms:modified xsi:type="dcterms:W3CDTF">2016-09-16T09:26:00Z</dcterms:modified>
</cp:coreProperties>
</file>